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01" w:rsidRPr="00716701" w:rsidRDefault="00716701" w:rsidP="00716701">
      <w:pPr>
        <w:jc w:val="both"/>
        <w:rPr>
          <w:sz w:val="72"/>
          <w:szCs w:val="72"/>
        </w:rPr>
      </w:pPr>
      <w:r>
        <w:rPr>
          <w:sz w:val="72"/>
          <w:szCs w:val="72"/>
        </w:rPr>
        <w:t xml:space="preserve">         </w:t>
      </w:r>
      <w:r w:rsidR="004349C5">
        <w:rPr>
          <w:sz w:val="72"/>
          <w:szCs w:val="72"/>
        </w:rPr>
        <w:t xml:space="preserve"> </w:t>
      </w:r>
      <w:r w:rsidRPr="00716701">
        <w:rPr>
          <w:sz w:val="72"/>
          <w:szCs w:val="72"/>
        </w:rPr>
        <w:t>TARİHSEL GELİŞİM</w:t>
      </w:r>
    </w:p>
    <w:p w:rsidR="004349C5" w:rsidRDefault="00716701" w:rsidP="00716701">
      <w:pPr>
        <w:pStyle w:val="AltKonuBal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716701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    Okulumuz Milli Eğitim Bakanlığına bağlı, bağımsız anaokulu olarak adını Pazarcık ilçemizden almıştır.</w:t>
      </w:r>
    </w:p>
    <w:p w:rsidR="00716701" w:rsidRPr="00716701" w:rsidRDefault="00716701" w:rsidP="00716701">
      <w:pPr>
        <w:pStyle w:val="AltKonuBal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716701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</w:t>
      </w:r>
      <w:r w:rsidR="004349C5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      </w:t>
      </w:r>
      <w:r w:rsidRPr="00716701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Okulumuzun adresi Ahmet Bozdağ Mahallesi 176. Sok. No:1 </w:t>
      </w:r>
      <w:proofErr w:type="spellStart"/>
      <w:r w:rsidRPr="00716701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dir</w:t>
      </w:r>
      <w:proofErr w:type="spellEnd"/>
      <w:r w:rsidRPr="00716701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.</w:t>
      </w:r>
    </w:p>
    <w:p w:rsidR="00716701" w:rsidRPr="00716701" w:rsidRDefault="00716701" w:rsidP="00716701">
      <w:pPr>
        <w:pStyle w:val="AltKonuBal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716701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    </w:t>
      </w:r>
      <w:r w:rsidR="004349C5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Mart 200</w:t>
      </w:r>
      <w:r w:rsidRPr="00716701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5 tarihinde yapımı tamamlanarak eğitim-öğretime b</w:t>
      </w:r>
      <w:r w:rsidR="0042182C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aşlamıştır. Okulumuz ilçenin ilk</w:t>
      </w:r>
      <w:r w:rsidRPr="00716701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anaokuludur.</w:t>
      </w:r>
    </w:p>
    <w:p w:rsidR="00716701" w:rsidRPr="00716701" w:rsidRDefault="00716701" w:rsidP="00716701">
      <w:pPr>
        <w:pStyle w:val="AltKonuBal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716701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     Okulumuzda 3 büyük 2 küçük olmak üzere toplam 5 sınıf bulunmaktadır. İhtiyaç duyulduğunda 2 küçük sınıfı etkinlik odası, yemek salonu olarak kullanabiliyoruz. Ayrıca 1 müdür odası, 1 müdür </w:t>
      </w:r>
      <w:proofErr w:type="gramStart"/>
      <w:r w:rsidRPr="00716701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yardımcısı , 1</w:t>
      </w:r>
      <w:proofErr w:type="gramEnd"/>
      <w:r w:rsidRPr="00716701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mutfak, 1 depo ve tuvaletler bulunmaktadır.</w:t>
      </w:r>
    </w:p>
    <w:p w:rsidR="00716701" w:rsidRPr="00716701" w:rsidRDefault="004823D3" w:rsidP="00716701">
      <w:pPr>
        <w:pStyle w:val="AltKonuBal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      Okulumuzda</w:t>
      </w:r>
      <w:r w:rsidR="00716701" w:rsidRPr="00716701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4, 5 yaş grubu öğrenciler bulunmaktadır.  Toplam kapasitemiz 120 öğrencidir.</w:t>
      </w:r>
      <w:r w:rsidR="0042182C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2021-2022</w:t>
      </w:r>
      <w:r w:rsidR="004349C5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Eğitim-Öğr</w:t>
      </w:r>
      <w:r w:rsidR="0042182C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etim yılında öğrenci sayımız 137’ye</w:t>
      </w:r>
      <w:r w:rsidR="004349C5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ulaşmıştır.</w:t>
      </w:r>
    </w:p>
    <w:p w:rsidR="00AD59FA" w:rsidRPr="00716701" w:rsidRDefault="00716701" w:rsidP="00716701">
      <w:pPr>
        <w:pStyle w:val="AltKonuBal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716701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</w:t>
      </w:r>
      <w:r w:rsidRPr="00716701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Okulumuzda şuan 1 Müdür, 1 Müdür yardım</w:t>
      </w:r>
      <w:r w:rsidR="0042182C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cısı, 7</w:t>
      </w:r>
      <w:r w:rsidR="004349C5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</w:t>
      </w:r>
      <w:r w:rsidR="004823D3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kadrolu okul önces</w:t>
      </w:r>
      <w:r w:rsidR="0042182C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i öğretmeni, 1 geçici kadrolu işçi,1 özel şirket elemanı olarak</w:t>
      </w:r>
      <w:r w:rsidRPr="00716701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çalışan </w:t>
      </w:r>
      <w:r w:rsidR="0042182C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aşçı olmak üzere 2 yardımcı personel</w:t>
      </w:r>
      <w:bookmarkStart w:id="0" w:name="_GoBack"/>
      <w:bookmarkEnd w:id="0"/>
      <w:r w:rsidRPr="00716701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bulunmaktadır</w:t>
      </w: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.</w:t>
      </w:r>
    </w:p>
    <w:sectPr w:rsidR="00AD59FA" w:rsidRPr="00716701" w:rsidSect="00716701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7CED"/>
    <w:multiLevelType w:val="multilevel"/>
    <w:tmpl w:val="1718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6701"/>
    <w:rsid w:val="0027169E"/>
    <w:rsid w:val="0042182C"/>
    <w:rsid w:val="004349C5"/>
    <w:rsid w:val="004823D3"/>
    <w:rsid w:val="00716701"/>
    <w:rsid w:val="00A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0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next w:val="Normal"/>
    <w:link w:val="AltKonuBalChar"/>
    <w:uiPriority w:val="11"/>
    <w:qFormat/>
    <w:rsid w:val="007167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167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23D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EGE_BILGISAYAR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NAME_DJ_____</dc:creator>
  <cp:lastModifiedBy>Lenovo</cp:lastModifiedBy>
  <cp:revision>4</cp:revision>
  <cp:lastPrinted>2018-11-07T10:04:00Z</cp:lastPrinted>
  <dcterms:created xsi:type="dcterms:W3CDTF">2016-02-26T11:52:00Z</dcterms:created>
  <dcterms:modified xsi:type="dcterms:W3CDTF">2021-09-30T07:41:00Z</dcterms:modified>
</cp:coreProperties>
</file>